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EFF" w:rsidRPr="00C670A4" w:rsidRDefault="00C670A4" w:rsidP="00C670A4">
      <w:pPr>
        <w:jc w:val="center"/>
        <w:rPr>
          <w:b/>
        </w:rPr>
      </w:pPr>
      <w:r w:rsidRPr="00C670A4">
        <w:rPr>
          <w:b/>
        </w:rPr>
        <w:t>UČNA PRIPRAVA</w:t>
      </w:r>
    </w:p>
    <w:p w:rsidR="00C670A4" w:rsidRDefault="00C670A4">
      <w:r>
        <w:t>Razred in stopnja izobraževanja: 1. letnik – SSI program</w:t>
      </w:r>
    </w:p>
    <w:p w:rsidR="00C670A4" w:rsidRDefault="00C670A4">
      <w:r>
        <w:t>Cilji: Dijaki osvojijo snov za prvo ustno ocenjevanje in spoznajo osnove varnosti v cestnem prometu.</w:t>
      </w:r>
    </w:p>
    <w:p w:rsidR="00C670A4" w:rsidRDefault="00C670A4">
      <w:r>
        <w:t xml:space="preserve">Opis dejavnosti: Dijakom sem pripravil za vsak teden določeno snov, ki smo jo obdelali za ponovitev. Pripravil sem jim tudi </w:t>
      </w:r>
      <w:proofErr w:type="spellStart"/>
      <w:r>
        <w:t>formu</w:t>
      </w:r>
      <w:proofErr w:type="spellEnd"/>
      <w:r>
        <w:t xml:space="preserve"> za pogovor o njihovih izkušnjah v prometu. Za konec pa sem jim pripravil kviz, kjer lahko preverijo svojo znanje za ustno ocenjevanje.</w:t>
      </w:r>
    </w:p>
    <w:p w:rsidR="00C670A4" w:rsidRDefault="00C670A4"/>
    <w:p w:rsidR="00C670A4" w:rsidRDefault="00C670A4">
      <w:r>
        <w:t>Tukaj pa je dokazilo o obveznostih dijakov. Spodaj lahko vidite pridobljene ocene s kviza, ki sem jim ga ustvaril.</w:t>
      </w:r>
      <w:bookmarkStart w:id="0" w:name="_GoBack"/>
      <w:bookmarkEnd w:id="0"/>
    </w:p>
    <w:p w:rsidR="00C670A4" w:rsidRDefault="00C670A4">
      <w:r>
        <w:rPr>
          <w:noProof/>
          <w:lang w:eastAsia="sl-SI"/>
        </w:rPr>
        <w:drawing>
          <wp:inline distT="0" distB="0" distL="0" distR="0" wp14:anchorId="62A16779" wp14:editId="2E7FB510">
            <wp:extent cx="5760720" cy="36004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7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0A4"/>
    <w:rsid w:val="00695577"/>
    <w:rsid w:val="00C670A4"/>
    <w:rsid w:val="00F8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87C7A7"/>
  <w15:chartTrackingRefBased/>
  <w15:docId w15:val="{874F4374-3D4B-406F-A33F-5F2C4ABA1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1</cp:revision>
  <dcterms:created xsi:type="dcterms:W3CDTF">2023-12-04T10:46:00Z</dcterms:created>
  <dcterms:modified xsi:type="dcterms:W3CDTF">2023-12-04T10:51:00Z</dcterms:modified>
</cp:coreProperties>
</file>